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19E" w:rsidRPr="009A3DDF" w:rsidRDefault="0007619E" w:rsidP="0007619E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ДОШКОЛЬНОГО ОБРАЗОВАТЕЛЬНОГОУЧРЕЖДЕНИЯ «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УСТЬ – НЕРСКИЙ ДЕТСКИЙ САД ОБЩЕРАЗВИВАЮЩЕГО ВИДА С ПРИОРИТЕТНЫМ 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ОСУЩЕСТВЛЕНИЕМ ДЕЯТЕЛЬНОСТ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ПО ПОЗНАВАТЕЛЬНО –   РЕЧЕВОМУ РАЗВИТИЮ ДЕТЕЙ </w:t>
      </w:r>
    </w:p>
    <w:p w:rsidR="0007619E" w:rsidRPr="009A3DDF" w:rsidRDefault="0007619E" w:rsidP="0007619E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№ 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3 «</w:t>
      </w:r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СКАЗКА» МУНИЦИПАЛЬНОГО ОБРАЗОВАНИЯ</w:t>
      </w:r>
      <w:proofErr w:type="gramStart"/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  «</w:t>
      </w:r>
      <w:proofErr w:type="gramEnd"/>
      <w:r w:rsidRPr="009A3DDF">
        <w:rPr>
          <w:rFonts w:ascii="Times New Roman" w:hAnsi="Times New Roman" w:cs="Times New Roman"/>
          <w:b/>
          <w:sz w:val="16"/>
          <w:szCs w:val="16"/>
          <w:lang w:eastAsia="ru-RU"/>
        </w:rPr>
        <w:t>ОЙМЯКОНСКИЙ УЛУС (РАЙОН)»</w:t>
      </w:r>
    </w:p>
    <w:p w:rsidR="0007619E" w:rsidRPr="009A3DDF" w:rsidRDefault="0007619E" w:rsidP="0007619E">
      <w:pPr>
        <w:pStyle w:val="a3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07619E" w:rsidRPr="009A3DDF" w:rsidRDefault="0007619E" w:rsidP="0007619E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07619E" w:rsidRDefault="00DF54F3" w:rsidP="0007619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454C79">
        <w:rPr>
          <w:rFonts w:ascii="Times New Roman" w:hAnsi="Times New Roman" w:cs="Times New Roman"/>
          <w:b/>
          <w:sz w:val="32"/>
          <w:szCs w:val="32"/>
        </w:rPr>
        <w:t>«Поговорим</w:t>
      </w:r>
      <w:r>
        <w:rPr>
          <w:rFonts w:ascii="Times New Roman" w:hAnsi="Times New Roman" w:cs="Times New Roman"/>
          <w:b/>
          <w:sz w:val="32"/>
          <w:szCs w:val="32"/>
        </w:rPr>
        <w:t xml:space="preserve"> о рождестве» (По сценарию сказки «Лучший подарок» в обработке Елены Удаловой»)</w:t>
      </w:r>
    </w:p>
    <w:p w:rsidR="00DF54F3" w:rsidRDefault="00DF54F3" w:rsidP="0007619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F54F3" w:rsidRPr="00850323" w:rsidRDefault="00DF54F3" w:rsidP="0085032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032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Цель:</w:t>
      </w:r>
      <w:r w:rsidRPr="008503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0323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Приобретение культурологических знаний, необходимых для разностороннего развития детей, воспитания и развития духовно-нравственных ценностей личности</w:t>
      </w:r>
      <w:r w:rsidRPr="008503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54F3" w:rsidRPr="00850323" w:rsidRDefault="00DF54F3" w:rsidP="00850323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454C79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Цели деятельности педагога</w:t>
      </w:r>
      <w:r w:rsidRPr="00454C79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85032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5032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54C7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познакомить</w:t>
      </w:r>
      <w:r w:rsidRPr="00454C79">
        <w:rPr>
          <w:rFonts w:ascii="Times New Roman" w:hAnsi="Times New Roman" w:cs="Times New Roman"/>
          <w:color w:val="111111"/>
          <w:sz w:val="28"/>
          <w:szCs w:val="28"/>
        </w:rPr>
        <w:t> детей с православным праздником </w:t>
      </w:r>
      <w:r w:rsidRPr="00454C7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Рождеством Христовым</w:t>
      </w:r>
      <w:r w:rsidRPr="00454C79">
        <w:rPr>
          <w:rFonts w:ascii="Times New Roman" w:hAnsi="Times New Roman" w:cs="Times New Roman"/>
          <w:color w:val="111111"/>
          <w:sz w:val="28"/>
          <w:szCs w:val="28"/>
        </w:rPr>
        <w:t>;</w:t>
      </w:r>
      <w:r w:rsidRPr="00850323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формировать знания об обрядах, традициях, стихах; воспитывать нравственно-духовное отношение к народным традициям; воспитывать доброжелательное отношение к </w:t>
      </w:r>
      <w:r w:rsidRPr="00454C7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окружающему миру</w:t>
      </w:r>
      <w:r w:rsidR="00454C79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850323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454C79" w:rsidRDefault="00DF54F3" w:rsidP="00454C7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4C7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 w:rsidRPr="0085032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F54F3" w:rsidRPr="00850323" w:rsidRDefault="00DF54F3" w:rsidP="00454C7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50323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воображения, фантазии, мышления.</w:t>
      </w:r>
    </w:p>
    <w:p w:rsidR="00DF54F3" w:rsidRDefault="00DF54F3" w:rsidP="00850323">
      <w:pPr>
        <w:pStyle w:val="a3"/>
        <w:rPr>
          <w:rFonts w:ascii="Times New Roman" w:hAnsi="Times New Roman" w:cs="Times New Roman"/>
          <w:sz w:val="28"/>
          <w:szCs w:val="28"/>
        </w:rPr>
      </w:pPr>
      <w:r w:rsidRPr="00850323">
        <w:rPr>
          <w:rFonts w:ascii="Times New Roman" w:hAnsi="Times New Roman" w:cs="Times New Roman"/>
          <w:sz w:val="28"/>
          <w:szCs w:val="28"/>
        </w:rPr>
        <w:t>продолжать воспитывать умение сопереживать геро</w:t>
      </w:r>
      <w:r w:rsidR="00454C79">
        <w:rPr>
          <w:rFonts w:ascii="Times New Roman" w:hAnsi="Times New Roman" w:cs="Times New Roman"/>
          <w:sz w:val="28"/>
          <w:szCs w:val="28"/>
        </w:rPr>
        <w:t>ям сказки, разделять их чувства;</w:t>
      </w:r>
    </w:p>
    <w:p w:rsidR="00DF54F3" w:rsidRDefault="00DF54F3" w:rsidP="00850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4C79">
        <w:rPr>
          <w:rFonts w:ascii="Times New Roman" w:hAnsi="Times New Roman" w:cs="Times New Roman"/>
          <w:sz w:val="28"/>
          <w:szCs w:val="28"/>
        </w:rPr>
        <w:t>вводить в словар</w:t>
      </w:r>
      <w:r w:rsidR="00454C79">
        <w:rPr>
          <w:rFonts w:ascii="Times New Roman" w:hAnsi="Times New Roman" w:cs="Times New Roman"/>
          <w:sz w:val="28"/>
          <w:szCs w:val="28"/>
        </w:rPr>
        <w:t>ь новые глаголы, прилагательные;</w:t>
      </w:r>
    </w:p>
    <w:p w:rsidR="00DF54F3" w:rsidRDefault="00DF54F3" w:rsidP="00850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4C79">
        <w:rPr>
          <w:rFonts w:ascii="Times New Roman" w:hAnsi="Times New Roman" w:cs="Times New Roman"/>
          <w:sz w:val="28"/>
          <w:szCs w:val="28"/>
        </w:rPr>
        <w:t>продолжать развивать зрительное и слуховое восприятие</w:t>
      </w:r>
      <w:r w:rsidR="00454C79">
        <w:rPr>
          <w:rFonts w:ascii="Times New Roman" w:hAnsi="Times New Roman" w:cs="Times New Roman"/>
          <w:sz w:val="28"/>
          <w:szCs w:val="28"/>
        </w:rPr>
        <w:t>, память, воображение, мышление;</w:t>
      </w:r>
    </w:p>
    <w:p w:rsidR="00454C79" w:rsidRPr="00454C79" w:rsidRDefault="00DF54F3" w:rsidP="00850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4C79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евангельской историей Рождества Христова;</w:t>
      </w:r>
    </w:p>
    <w:p w:rsidR="00454C79" w:rsidRPr="00454C79" w:rsidRDefault="00DF54F3" w:rsidP="00850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4C79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и углублять возможности для возникновения и закрепления устойчивых познавательных интересов;</w:t>
      </w:r>
    </w:p>
    <w:p w:rsidR="00454C79" w:rsidRPr="00454C79" w:rsidRDefault="00DF54F3" w:rsidP="008503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4C79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привлечь внимание детей к христианским традициям;</w:t>
      </w:r>
    </w:p>
    <w:p w:rsidR="00DF54F3" w:rsidRPr="00454C79" w:rsidRDefault="00DF54F3" w:rsidP="00454C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4C7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любовь к творческому наследию нашего народа.</w:t>
      </w:r>
    </w:p>
    <w:p w:rsidR="00454C79" w:rsidRDefault="00624869" w:rsidP="0062486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C79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6B32AA8" wp14:editId="427835B0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3057525" cy="2269490"/>
            <wp:effectExtent l="57150" t="57150" r="47625" b="54610"/>
            <wp:wrapThrough wrapText="bothSides">
              <wp:wrapPolygon edited="0">
                <wp:start x="-404" y="-544"/>
                <wp:lineTo x="-404" y="21938"/>
                <wp:lineTo x="21802" y="21938"/>
                <wp:lineTo x="21802" y="-544"/>
                <wp:lineTo x="-404" y="-54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4" t="4660" r="14833" b="4006"/>
                    <a:stretch/>
                  </pic:blipFill>
                  <pic:spPr bwMode="auto">
                    <a:xfrm>
                      <a:off x="0" y="0"/>
                      <a:ext cx="3057525" cy="226949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4869" w:rsidRDefault="00624869" w:rsidP="00454C7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C79" w:rsidRDefault="00454C79" w:rsidP="00454C7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2022год.</w:t>
      </w:r>
    </w:p>
    <w:p w:rsidR="00454C79" w:rsidRDefault="00454C79" w:rsidP="00454C7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Подготовительная к школе группа</w:t>
      </w:r>
    </w:p>
    <w:p w:rsidR="00454C79" w:rsidRPr="00454C79" w:rsidRDefault="00454C79" w:rsidP="006248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Палий М.Д.</w:t>
      </w:r>
    </w:p>
    <w:p w:rsidR="00DF54F3" w:rsidRPr="00850323" w:rsidRDefault="00113268" w:rsidP="008503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2486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6A94C13" wp14:editId="17D83A70">
            <wp:simplePos x="0" y="0"/>
            <wp:positionH relativeFrom="margin">
              <wp:posOffset>2720340</wp:posOffset>
            </wp:positionH>
            <wp:positionV relativeFrom="paragraph">
              <wp:posOffset>2452370</wp:posOffset>
            </wp:positionV>
            <wp:extent cx="3175000" cy="2381250"/>
            <wp:effectExtent l="38100" t="57150" r="44450" b="57150"/>
            <wp:wrapThrough wrapText="bothSides">
              <wp:wrapPolygon edited="0">
                <wp:start x="-259" y="-518"/>
                <wp:lineTo x="-259" y="21946"/>
                <wp:lineTo x="21773" y="21946"/>
                <wp:lineTo x="21773" y="-518"/>
                <wp:lineTo x="-259" y="-518"/>
              </wp:wrapPolygon>
            </wp:wrapThrough>
            <wp:docPr id="5" name="Рисунок 5" descr="C:\Users\Asus\Desktop\с тел. 22г занятия\IMG_20220113_15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 тел. 22г занятия\IMG_20220113_152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268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43ED822F" wp14:editId="09A80B49">
            <wp:simplePos x="0" y="0"/>
            <wp:positionH relativeFrom="column">
              <wp:posOffset>-471170</wp:posOffset>
            </wp:positionH>
            <wp:positionV relativeFrom="paragraph">
              <wp:posOffset>2433320</wp:posOffset>
            </wp:positionV>
            <wp:extent cx="3057525" cy="2427605"/>
            <wp:effectExtent l="57150" t="57150" r="47625" b="48895"/>
            <wp:wrapThrough wrapText="bothSides">
              <wp:wrapPolygon edited="0">
                <wp:start x="-404" y="-509"/>
                <wp:lineTo x="-404" y="21866"/>
                <wp:lineTo x="21802" y="21866"/>
                <wp:lineTo x="21802" y="-509"/>
                <wp:lineTo x="-404" y="-509"/>
              </wp:wrapPolygon>
            </wp:wrapThrough>
            <wp:docPr id="7" name="Рисунок 7" descr="C:\Users\Asus\Desktop\с тел. 22г занятия\IMG_20220113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 тел. 22г занятия\IMG_20220113_15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r="6023" b="2709"/>
                    <a:stretch/>
                  </pic:blipFill>
                  <pic:spPr bwMode="auto">
                    <a:xfrm>
                      <a:off x="0" y="0"/>
                      <a:ext cx="30575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86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0EC5AA91" wp14:editId="502D353F">
            <wp:simplePos x="0" y="0"/>
            <wp:positionH relativeFrom="margin">
              <wp:posOffset>2891790</wp:posOffset>
            </wp:positionH>
            <wp:positionV relativeFrom="paragraph">
              <wp:posOffset>13970</wp:posOffset>
            </wp:positionV>
            <wp:extent cx="2976880" cy="2232025"/>
            <wp:effectExtent l="38100" t="38100" r="52070" b="53975"/>
            <wp:wrapThrough wrapText="bothSides">
              <wp:wrapPolygon edited="0">
                <wp:start x="-276" y="-369"/>
                <wp:lineTo x="-276" y="21938"/>
                <wp:lineTo x="21840" y="21938"/>
                <wp:lineTo x="21840" y="-369"/>
                <wp:lineTo x="-276" y="-369"/>
              </wp:wrapPolygon>
            </wp:wrapThrough>
            <wp:docPr id="4" name="Рисунок 4" descr="C:\Users\Asus\Desktop\с тел. 22г занятия\IMG_20220113_15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 тел. 22г занятия\IMG_20220113_152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8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60910B" wp14:editId="20A94710">
            <wp:simplePos x="0" y="0"/>
            <wp:positionH relativeFrom="margin">
              <wp:posOffset>-451485</wp:posOffset>
            </wp:positionH>
            <wp:positionV relativeFrom="paragraph">
              <wp:posOffset>13970</wp:posOffset>
            </wp:positionV>
            <wp:extent cx="3114675" cy="2266950"/>
            <wp:effectExtent l="38100" t="57150" r="47625" b="57150"/>
            <wp:wrapThrough wrapText="bothSides">
              <wp:wrapPolygon edited="0">
                <wp:start x="-264" y="-545"/>
                <wp:lineTo x="-264" y="21963"/>
                <wp:lineTo x="21798" y="21963"/>
                <wp:lineTo x="21798" y="-545"/>
                <wp:lineTo x="-264" y="-545"/>
              </wp:wrapPolygon>
            </wp:wrapThrough>
            <wp:docPr id="2" name="Рисунок 2" descr="C:\Users\Asus\Desktop\с тел. 22г занятия\IMG_20220113_1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 тел. 22г занятия\IMG_20220113_15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4" b="30292"/>
                    <a:stretch/>
                  </pic:blipFill>
                  <pic:spPr bwMode="auto">
                    <a:xfrm>
                      <a:off x="0" y="0"/>
                      <a:ext cx="3114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F3" w:rsidRPr="00850323" w:rsidRDefault="00DF54F3" w:rsidP="0085032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54F3" w:rsidRPr="00850323" w:rsidRDefault="00113268" w:rsidP="008503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2486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11805CA4" wp14:editId="046EC6C4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4384040" cy="3133725"/>
            <wp:effectExtent l="57150" t="57150" r="54610" b="47625"/>
            <wp:wrapThrough wrapText="bothSides">
              <wp:wrapPolygon edited="0">
                <wp:start x="-282" y="-394"/>
                <wp:lineTo x="-282" y="21797"/>
                <wp:lineTo x="21775" y="21797"/>
                <wp:lineTo x="21775" y="-394"/>
                <wp:lineTo x="-282" y="-394"/>
              </wp:wrapPolygon>
            </wp:wrapThrough>
            <wp:docPr id="6" name="Рисунок 6" descr="C:\Users\Asus\Desktop\с тел. 22г занятия\IMG_20220113_1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 тел. 22г занятия\IMG_20220113_155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" b="7413"/>
                    <a:stretch/>
                  </pic:blipFill>
                  <pic:spPr bwMode="auto">
                    <a:xfrm>
                      <a:off x="0" y="0"/>
                      <a:ext cx="438404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F3" w:rsidRPr="00850323" w:rsidRDefault="00DF54F3" w:rsidP="0085032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F54F3" w:rsidRDefault="00DF54F3" w:rsidP="0007619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F54F3" w:rsidRDefault="00DF54F3" w:rsidP="0007619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F54F3" w:rsidRPr="00DF54F3" w:rsidRDefault="00DF54F3" w:rsidP="0007619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7619E" w:rsidRDefault="0007619E" w:rsidP="0007619E">
      <w:pPr>
        <w:spacing w:after="0" w:line="240" w:lineRule="auto"/>
        <w:rPr>
          <w:rFonts w:ascii="Calibri" w:hAnsi="Calibri" w:cs="Times New Roman"/>
          <w:b/>
          <w:sz w:val="32"/>
          <w:szCs w:val="32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  <w:bookmarkStart w:id="0" w:name="_GoBack"/>
      <w:bookmarkEnd w:id="0"/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p w:rsidR="00DF54F3" w:rsidRDefault="00DF54F3" w:rsidP="00D146A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  <w:lang w:eastAsia="ru-RU"/>
        </w:rPr>
      </w:pPr>
    </w:p>
    <w:sectPr w:rsidR="00DF54F3" w:rsidSect="00054844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4E5EFE"/>
    <w:multiLevelType w:val="hybridMultilevel"/>
    <w:tmpl w:val="4CC81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84"/>
    <w:rsid w:val="00054844"/>
    <w:rsid w:val="0007619E"/>
    <w:rsid w:val="00113268"/>
    <w:rsid w:val="00454C79"/>
    <w:rsid w:val="00624869"/>
    <w:rsid w:val="00850323"/>
    <w:rsid w:val="00D146AA"/>
    <w:rsid w:val="00D20113"/>
    <w:rsid w:val="00D33F84"/>
    <w:rsid w:val="00DF54F3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1B24E"/>
  <w15:chartTrackingRefBased/>
  <w15:docId w15:val="{3646237E-B651-475B-A37E-88421CE9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19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19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1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14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8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2022-01-17T07:09:00Z</dcterms:created>
  <dcterms:modified xsi:type="dcterms:W3CDTF">2022-01-17T09:28:00Z</dcterms:modified>
</cp:coreProperties>
</file>